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760BE" w14:textId="1397F3DD" w:rsidR="00862E2D" w:rsidRPr="00862E2D" w:rsidRDefault="00CA36A1" w:rsidP="00862E2D">
      <w:pPr>
        <w:widowControl/>
        <w:spacing w:line="0" w:lineRule="atLeast"/>
        <w:ind w:right="840"/>
        <w:rPr>
          <w:rFonts w:ascii="HG創英角ｺﾞｼｯｸUB" w:eastAsia="HG創英角ｺﾞｼｯｸUB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9FCC60" wp14:editId="4155CCA0">
                <wp:simplePos x="0" y="0"/>
                <wp:positionH relativeFrom="column">
                  <wp:posOffset>-523875</wp:posOffset>
                </wp:positionH>
                <wp:positionV relativeFrom="paragraph">
                  <wp:posOffset>57150</wp:posOffset>
                </wp:positionV>
                <wp:extent cx="3976370" cy="609600"/>
                <wp:effectExtent l="0" t="3810" r="5080" b="5715"/>
                <wp:wrapNone/>
                <wp:docPr id="5332534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6370" cy="60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5402E" w14:textId="77777777" w:rsidR="00F03675" w:rsidRDefault="0089714E" w:rsidP="00904B02">
                            <w:pPr>
                              <w:widowControl/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="009B5D9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F036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mail：</w:t>
                            </w:r>
                            <w:hyperlink r:id="rId7" w:history="1">
                              <w:r w:rsidR="00F03675" w:rsidRPr="00DE366E">
                                <w:rPr>
                                  <w:rStyle w:val="a7"/>
                                  <w:rFonts w:ascii="ＭＳ Ｐゴシック" w:eastAsia="ＭＳ Ｐゴシック" w:hAnsi="ＭＳ Ｐゴシック"/>
                                  <w:b/>
                                  <w:sz w:val="28"/>
                                  <w:szCs w:val="28"/>
                                </w:rPr>
                                <w:t>otoiawase_mitsumori@jcqa.co.jp</w:t>
                              </w:r>
                            </w:hyperlink>
                          </w:p>
                          <w:p w14:paraId="712D8B9A" w14:textId="77777777" w:rsidR="002F26AA" w:rsidRDefault="009443CB" w:rsidP="00904B02">
                            <w:pPr>
                              <w:widowControl/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904B0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日本化学キューエイ株式会社　管理部行</w:t>
                            </w:r>
                          </w:p>
                          <w:p w14:paraId="098E4A60" w14:textId="0C213651" w:rsidR="009443CB" w:rsidRPr="002F26AA" w:rsidRDefault="002F26AA" w:rsidP="00904B02">
                            <w:pPr>
                              <w:widowControl/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6A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（TEL：03-3580-0951）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FCC6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41.25pt;margin-top:4.5pt;width:313.1pt;height:4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" stroked="f">
                <v:fill opacity="0"/>
                <v:textbox inset="5.85pt,.7pt,5.85pt,.7pt">
                  <w:txbxContent>
                    <w:p w14:paraId="06C5402E" w14:textId="77777777" w:rsidR="00F03675" w:rsidRDefault="0089714E" w:rsidP="00904B02">
                      <w:pPr>
                        <w:widowControl/>
                        <w:spacing w:line="280" w:lineRule="exact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E</w:t>
                      </w:r>
                      <w:r w:rsidR="009B5D96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-</w:t>
                      </w:r>
                      <w:r w:rsidR="00F03675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mail：</w:t>
                      </w:r>
                      <w:hyperlink r:id="rId8" w:history="1">
                        <w:r w:rsidR="00F03675" w:rsidRPr="00DE366E">
                          <w:rPr>
                            <w:rStyle w:val="a7"/>
                            <w:rFonts w:ascii="ＭＳ Ｐゴシック" w:eastAsia="ＭＳ Ｐゴシック" w:hAnsi="ＭＳ Ｐゴシック"/>
                            <w:b/>
                            <w:sz w:val="28"/>
                            <w:szCs w:val="28"/>
                          </w:rPr>
                          <w:t>otoiawase_mitsumori@jcqa.co.jp</w:t>
                        </w:r>
                      </w:hyperlink>
                    </w:p>
                    <w:p w14:paraId="712D8B9A" w14:textId="77777777" w:rsidR="002F26AA" w:rsidRDefault="009443CB" w:rsidP="00904B02">
                      <w:pPr>
                        <w:widowControl/>
                        <w:spacing w:line="280" w:lineRule="exac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904B02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日本化学キューエイ株式会社　管理部行</w:t>
                      </w:r>
                    </w:p>
                    <w:p w14:paraId="098E4A60" w14:textId="0C213651" w:rsidR="009443CB" w:rsidRPr="002F26AA" w:rsidRDefault="002F26AA" w:rsidP="00904B02">
                      <w:pPr>
                        <w:widowControl/>
                        <w:spacing w:line="280" w:lineRule="exac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 </w:t>
                      </w:r>
                      <w:r w:rsidRPr="002F26A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（TEL：03-3580-0951）</w:t>
                      </w:r>
                    </w:p>
                  </w:txbxContent>
                </v:textbox>
              </v:shape>
            </w:pict>
          </mc:Fallback>
        </mc:AlternateContent>
      </w:r>
      <w:r w:rsidRPr="00862E2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705890" wp14:editId="6B9DE827">
                <wp:simplePos x="0" y="0"/>
                <wp:positionH relativeFrom="column">
                  <wp:posOffset>3543300</wp:posOffset>
                </wp:positionH>
                <wp:positionV relativeFrom="paragraph">
                  <wp:posOffset>19050</wp:posOffset>
                </wp:positionV>
                <wp:extent cx="2457450" cy="266700"/>
                <wp:effectExtent l="0" t="3810" r="0" b="0"/>
                <wp:wrapNone/>
                <wp:docPr id="207311199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66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0FC9D" w14:textId="77777777" w:rsidR="009443CB" w:rsidRPr="00862E2D" w:rsidRDefault="009443CB" w:rsidP="004D0769">
                            <w:pPr>
                              <w:widowControl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862E2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既にＪＣＱＡで受審されているお客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様用</w:t>
                            </w:r>
                          </w:p>
                          <w:p w14:paraId="4D07D858" w14:textId="77777777" w:rsidR="009443CB" w:rsidRPr="0097124E" w:rsidRDefault="009443CB" w:rsidP="00AB6D84">
                            <w:pPr>
                              <w:widowControl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05890" id="Text Box 16" o:spid="_x0000_s1027" type="#_x0000_t202" style="position:absolute;left:0;text-align:left;margin-left:279pt;margin-top:1.5pt;width:193.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" fillcolor="black" stroked="f">
                <v:textbox inset="5.85pt,.7pt,5.85pt,.7pt">
                  <w:txbxContent>
                    <w:p w14:paraId="3AA0FC9D" w14:textId="77777777" w:rsidR="009443CB" w:rsidRPr="00862E2D" w:rsidRDefault="009443CB" w:rsidP="004D0769">
                      <w:pPr>
                        <w:widowControl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862E2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既にＪＣＱＡで受審されているお客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様用</w:t>
                      </w:r>
                    </w:p>
                    <w:p w14:paraId="4D07D858" w14:textId="77777777" w:rsidR="009443CB" w:rsidRPr="0097124E" w:rsidRDefault="009443CB" w:rsidP="00AB6D84">
                      <w:pPr>
                        <w:widowControl/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71EF" w:rsidRPr="00862E2D">
        <w:rPr>
          <w:rFonts w:ascii="HG創英角ｺﾞｼｯｸUB" w:eastAsia="HG創英角ｺﾞｼｯｸUB" w:hAnsi="ＭＳ ゴシック" w:hint="eastAsia"/>
          <w:sz w:val="24"/>
        </w:rPr>
        <w:t xml:space="preserve">　</w:t>
      </w:r>
    </w:p>
    <w:p w14:paraId="14E73CE8" w14:textId="77777777" w:rsidR="00862E2D" w:rsidRDefault="00862E2D" w:rsidP="00904B02">
      <w:pPr>
        <w:widowControl/>
        <w:spacing w:line="0" w:lineRule="atLeast"/>
        <w:ind w:leftChars="-343" w:left="-718" w:hanging="2"/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14:paraId="061848A2" w14:textId="77777777" w:rsidR="002D268E" w:rsidRPr="00904B02" w:rsidRDefault="00904B02" w:rsidP="00904B02">
      <w:pPr>
        <w:widowControl/>
        <w:spacing w:line="0" w:lineRule="atLeast"/>
        <w:ind w:leftChars="-343" w:left="-718" w:hanging="2"/>
        <w:jc w:val="right"/>
        <w:rPr>
          <w:rFonts w:ascii="HG創英角ｺﾞｼｯｸUB" w:eastAsia="HG創英角ｺﾞｼｯｸUB" w:hAnsi="ＭＳ ゴシック"/>
          <w:sz w:val="20"/>
          <w:szCs w:val="20"/>
        </w:rPr>
      </w:pPr>
      <w:r w:rsidRPr="00904B02">
        <w:rPr>
          <w:rFonts w:ascii="ＭＳ Ｐゴシック" w:eastAsia="ＭＳ Ｐゴシック" w:hAnsi="ＭＳ Ｐゴシック" w:hint="eastAsia"/>
          <w:sz w:val="20"/>
          <w:szCs w:val="20"/>
        </w:rPr>
        <w:t>記入日　　　　　年　　　月　　　日</w:t>
      </w:r>
      <w:r w:rsidR="00FD71EF" w:rsidRPr="00904B02">
        <w:rPr>
          <w:rFonts w:ascii="HG創英角ｺﾞｼｯｸUB" w:eastAsia="HG創英角ｺﾞｼｯｸUB" w:hAnsi="ＭＳ ゴシック" w:hint="eastAsia"/>
          <w:sz w:val="20"/>
          <w:szCs w:val="20"/>
        </w:rPr>
        <w:t xml:space="preserve">　　　　　　　　</w:t>
      </w:r>
    </w:p>
    <w:p w14:paraId="0AFF1F94" w14:textId="77777777" w:rsidR="003E2EB1" w:rsidRDefault="003E2EB1" w:rsidP="003E2EB1">
      <w:pPr>
        <w:widowControl/>
        <w:spacing w:line="0" w:lineRule="atLeast"/>
        <w:rPr>
          <w:rFonts w:ascii="HG創英角ｺﾞｼｯｸUB" w:eastAsia="HG創英角ｺﾞｼｯｸUB" w:hAnsi="ＭＳ ゴシック"/>
          <w:b/>
          <w:sz w:val="36"/>
          <w:szCs w:val="36"/>
        </w:rPr>
      </w:pPr>
    </w:p>
    <w:p w14:paraId="6086DD16" w14:textId="497790E9" w:rsidR="00E34C31" w:rsidRPr="00E34C31" w:rsidRDefault="001B5D87" w:rsidP="003E2EB1">
      <w:pPr>
        <w:widowControl/>
        <w:spacing w:line="0" w:lineRule="atLeast"/>
        <w:jc w:val="center"/>
        <w:rPr>
          <w:rFonts w:ascii="HG創英角ｺﾞｼｯｸUB" w:eastAsia="HG創英角ｺﾞｼｯｸUB" w:hAnsi="ＭＳ ゴシック"/>
          <w:sz w:val="40"/>
          <w:szCs w:val="40"/>
        </w:rPr>
      </w:pPr>
      <w:r w:rsidRPr="00E34C31">
        <w:rPr>
          <w:rFonts w:ascii="HG創英角ｺﾞｼｯｸUB" w:eastAsia="HG創英角ｺﾞｼｯｸUB" w:hAnsi="ＭＳ ゴシック" w:hint="eastAsia"/>
          <w:sz w:val="40"/>
          <w:szCs w:val="40"/>
        </w:rPr>
        <w:t>審査</w:t>
      </w:r>
      <w:r w:rsidR="003E2EB1">
        <w:rPr>
          <w:rFonts w:ascii="HG創英角ｺﾞｼｯｸUB" w:eastAsia="HG創英角ｺﾞｼｯｸUB" w:hAnsi="ＭＳ ゴシック" w:hint="eastAsia"/>
          <w:sz w:val="40"/>
          <w:szCs w:val="40"/>
        </w:rPr>
        <w:t>（検証）</w:t>
      </w:r>
      <w:r w:rsidRPr="00E34C31">
        <w:rPr>
          <w:rFonts w:ascii="HG創英角ｺﾞｼｯｸUB" w:eastAsia="HG創英角ｺﾞｼｯｸUB" w:hAnsi="ＭＳ ゴシック" w:hint="eastAsia"/>
          <w:sz w:val="40"/>
          <w:szCs w:val="40"/>
        </w:rPr>
        <w:t>見積</w:t>
      </w:r>
      <w:r w:rsidR="007C005D" w:rsidRPr="00E34C31">
        <w:rPr>
          <w:rFonts w:ascii="HG創英角ｺﾞｼｯｸUB" w:eastAsia="HG創英角ｺﾞｼｯｸUB" w:hAnsi="ＭＳ ゴシック" w:hint="eastAsia"/>
          <w:sz w:val="40"/>
          <w:szCs w:val="40"/>
        </w:rPr>
        <w:t>依頼書</w:t>
      </w:r>
    </w:p>
    <w:p w14:paraId="30DC7BB8" w14:textId="77777777" w:rsidR="007C005D" w:rsidRPr="00FD71EF" w:rsidRDefault="0097124E" w:rsidP="003E2EB1">
      <w:pPr>
        <w:widowControl/>
        <w:spacing w:line="0" w:lineRule="atLeast"/>
        <w:ind w:leftChars="-342" w:left="-718" w:firstLineChars="1650" w:firstLine="3960"/>
        <w:rPr>
          <w:b/>
          <w:sz w:val="24"/>
        </w:rPr>
      </w:pPr>
      <w:r w:rsidRPr="00862E2D">
        <w:rPr>
          <w:rFonts w:ascii="ＭＳ Ｐゴシック" w:eastAsia="ＭＳ Ｐゴシック" w:hAnsi="ＭＳ Ｐゴシック" w:hint="eastAsia"/>
          <w:sz w:val="24"/>
        </w:rPr>
        <w:t>（維</w:t>
      </w:r>
      <w:r w:rsidR="00FD71EF" w:rsidRPr="00862E2D">
        <w:rPr>
          <w:rFonts w:ascii="ＭＳ Ｐゴシック" w:eastAsia="ＭＳ Ｐゴシック" w:hAnsi="ＭＳ Ｐゴシック" w:hint="eastAsia"/>
          <w:sz w:val="24"/>
        </w:rPr>
        <w:t>持審査、更新審査</w:t>
      </w:r>
      <w:r w:rsidRPr="00862E2D">
        <w:rPr>
          <w:rFonts w:ascii="ＭＳ Ｐゴシック" w:eastAsia="ＭＳ Ｐゴシック" w:hAnsi="ＭＳ Ｐゴシック" w:hint="eastAsia"/>
          <w:sz w:val="24"/>
        </w:rPr>
        <w:t xml:space="preserve"> 等）</w:t>
      </w:r>
    </w:p>
    <w:p w14:paraId="15831CCF" w14:textId="77777777" w:rsidR="00E806CB" w:rsidRPr="00443097" w:rsidRDefault="003278BC" w:rsidP="00AB6D84">
      <w:pPr>
        <w:widowControl/>
        <w:spacing w:line="0" w:lineRule="atLeast"/>
        <w:ind w:leftChars="-342" w:left="-718" w:firstLineChars="49" w:firstLine="118"/>
        <w:rPr>
          <w:b/>
          <w:sz w:val="20"/>
          <w:szCs w:val="20"/>
        </w:rPr>
      </w:pPr>
      <w:r w:rsidRPr="007C005D">
        <w:rPr>
          <w:rFonts w:ascii="ＭＳ Ｐゴシック" w:eastAsia="ＭＳ Ｐゴシック" w:hAnsi="ＭＳ Ｐゴシック" w:hint="eastAsia"/>
          <w:b/>
          <w:sz w:val="24"/>
          <w:bdr w:val="single" w:sz="12" w:space="0" w:color="auto"/>
        </w:rPr>
        <w:t xml:space="preserve">　　　　　　　　　　　　　　　　</w:t>
      </w:r>
    </w:p>
    <w:p w14:paraId="61F4F84E" w14:textId="77777777" w:rsidR="00E806CB" w:rsidRPr="007C005D" w:rsidRDefault="00E806CB" w:rsidP="00443097">
      <w:pPr>
        <w:spacing w:line="20" w:lineRule="atLeast"/>
        <w:ind w:leftChars="-342" w:rightChars="-171" w:right="-359" w:hangingChars="298" w:hanging="718"/>
        <w:rPr>
          <w:rFonts w:ascii="ＭＳ Ｐゴシック" w:eastAsia="ＭＳ Ｐゴシック" w:hAnsi="ＭＳ Ｐゴシック"/>
          <w:b/>
          <w:sz w:val="24"/>
        </w:rPr>
      </w:pPr>
      <w:r w:rsidRPr="007C005D">
        <w:rPr>
          <w:rFonts w:ascii="ＭＳ Ｐゴシック" w:eastAsia="ＭＳ Ｐゴシック" w:hAnsi="ＭＳ Ｐゴシック" w:hint="eastAsia"/>
          <w:b/>
          <w:sz w:val="24"/>
        </w:rPr>
        <w:t>必要事項をご記入下さい。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8280"/>
      </w:tblGrid>
      <w:tr w:rsidR="003B7D3B" w:rsidRPr="00CC2DFF" w14:paraId="0E01059E" w14:textId="77777777" w:rsidTr="002F26AA">
        <w:trPr>
          <w:trHeight w:val="938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DE6B0A4" w14:textId="77777777" w:rsidR="003B7D3B" w:rsidRPr="00CC2DFF" w:rsidRDefault="009765AD" w:rsidP="00CC2DFF">
            <w:pPr>
              <w:spacing w:line="0" w:lineRule="atLeast"/>
              <w:ind w:rightChars="-171" w:right="-359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C2DFF">
              <w:rPr>
                <w:rFonts w:ascii="ＭＳ Ｐゴシック" w:eastAsia="ＭＳ Ｐゴシック" w:hAnsi="ＭＳ Ｐゴシック" w:hint="eastAsia"/>
                <w:b/>
                <w:sz w:val="24"/>
              </w:rPr>
              <w:t>登録番号</w:t>
            </w:r>
          </w:p>
        </w:tc>
        <w:tc>
          <w:tcPr>
            <w:tcW w:w="8280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613310F" w14:textId="77777777" w:rsidR="003B7D3B" w:rsidRPr="00CC2DFF" w:rsidRDefault="00014FF2" w:rsidP="00CC2DFF">
            <w:pPr>
              <w:spacing w:line="280" w:lineRule="exact"/>
              <w:ind w:rightChars="-171" w:right="-359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(</w:t>
            </w:r>
            <w:r w:rsidR="009765AD" w:rsidRPr="00CC2DF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品質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)</w:t>
            </w:r>
            <w:r w:rsidR="009765AD" w:rsidRPr="00CC2DF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JCQA-　　　　　　　　　　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(</w:t>
            </w:r>
            <w:r w:rsidR="009765AD" w:rsidRPr="00CC2DF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環境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)</w:t>
            </w:r>
            <w:r w:rsidR="009765AD" w:rsidRPr="00CC2DF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JCQA-E-　　　　　　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      (</w:t>
            </w:r>
            <w:r w:rsidR="009765AD" w:rsidRPr="00CC2DF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労働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)</w:t>
            </w:r>
            <w:r w:rsidR="009765AD" w:rsidRPr="00CC2DF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JCQA-O-　　　　　　　　</w:t>
            </w:r>
          </w:p>
          <w:p w14:paraId="2BC3AEFA" w14:textId="4854DED0" w:rsidR="002F26AA" w:rsidRDefault="00014FF2" w:rsidP="002F26AA">
            <w:pPr>
              <w:spacing w:line="280" w:lineRule="exact"/>
              <w:ind w:rightChars="-171" w:right="-359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(</w:t>
            </w:r>
            <w:r w:rsidR="009765AD" w:rsidRPr="00CC2DF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情報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)</w:t>
            </w:r>
            <w:r w:rsidR="009765AD" w:rsidRPr="00CC2DF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JCQA-S-　　　　　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</w:t>
            </w:r>
            <w:r w:rsidR="008402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 (</w:t>
            </w:r>
            <w:r w:rsidR="002F26AA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クラウド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)</w:t>
            </w:r>
            <w:r w:rsidR="009765AD" w:rsidRPr="00CC2DF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JCQA-</w:t>
            </w:r>
            <w:r w:rsidR="002F26AA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Sc</w:t>
            </w:r>
            <w:r w:rsidR="009765AD" w:rsidRPr="00CC2DF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-</w:t>
            </w:r>
            <w:r w:rsidR="002F26AA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　　　　　　　(</w:t>
            </w:r>
            <w:r w:rsidR="002F26AA" w:rsidRPr="00CC2DF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食品</w:t>
            </w:r>
            <w:r w:rsidR="002F26AA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)</w:t>
            </w:r>
            <w:r w:rsidR="002F26AA" w:rsidRPr="00CC2DF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JCQA-F-</w:t>
            </w:r>
          </w:p>
          <w:p w14:paraId="094DF01C" w14:textId="555B5B7F" w:rsidR="002F26AA" w:rsidRPr="00CC2DFF" w:rsidRDefault="002F26AA" w:rsidP="00CC2DFF">
            <w:pPr>
              <w:spacing w:line="280" w:lineRule="exact"/>
              <w:ind w:rightChars="-171" w:right="-359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(HACCP)</w:t>
            </w:r>
            <w:r w:rsidRPr="00CC2DF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JCQA-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H</w:t>
            </w:r>
            <w:r w:rsidRPr="00CC2DF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　　　　</w:t>
            </w:r>
            <w:r w:rsidR="008402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(ＧＨＧ)　　　　　　　　　　　</w:t>
            </w:r>
            <w:r w:rsidR="008402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　　　(その他)</w:t>
            </w:r>
          </w:p>
        </w:tc>
      </w:tr>
      <w:tr w:rsidR="000B31F4" w:rsidRPr="00CC2DFF" w14:paraId="53234C73" w14:textId="77777777" w:rsidTr="00CC2DFF">
        <w:trPr>
          <w:trHeight w:val="240"/>
        </w:trPr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8412EA7" w14:textId="77777777" w:rsidR="000B31F4" w:rsidRPr="00CC2DFF" w:rsidRDefault="000B31F4" w:rsidP="00CC2DFF">
            <w:pPr>
              <w:spacing w:line="0" w:lineRule="atLeast"/>
              <w:ind w:rightChars="-171" w:right="-359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C2DFF">
              <w:rPr>
                <w:rFonts w:ascii="ＭＳ Ｐゴシック" w:eastAsia="ＭＳ Ｐゴシック" w:hAnsi="ＭＳ Ｐゴシック" w:hint="eastAsia"/>
                <w:b/>
                <w:sz w:val="24"/>
              </w:rPr>
              <w:t>審査種類</w:t>
            </w:r>
          </w:p>
        </w:tc>
        <w:tc>
          <w:tcPr>
            <w:tcW w:w="82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7A7959B" w14:textId="77777777" w:rsidR="000B31F4" w:rsidRPr="00CC2DFF" w:rsidRDefault="002D268E" w:rsidP="00CC2DFF">
            <w:pPr>
              <w:spacing w:line="360" w:lineRule="exact"/>
              <w:ind w:rightChars="-171" w:right="-359"/>
              <w:rPr>
                <w:rFonts w:ascii="ＭＳ Ｐゴシック" w:eastAsia="ＭＳ Ｐゴシック" w:hAnsi="ＭＳ Ｐゴシック"/>
                <w:b/>
                <w:position w:val="4"/>
                <w:sz w:val="22"/>
                <w:szCs w:val="22"/>
              </w:rPr>
            </w:pPr>
            <w:r w:rsidRPr="00CC2DFF">
              <w:rPr>
                <w:rFonts w:ascii="ＭＳ Ｐゴシック" w:eastAsia="ＭＳ Ｐゴシック" w:hAnsi="ＭＳ Ｐゴシック" w:hint="eastAsia"/>
                <w:b/>
                <w:position w:val="4"/>
                <w:sz w:val="22"/>
                <w:szCs w:val="22"/>
              </w:rPr>
              <w:t>□</w:t>
            </w:r>
            <w:r w:rsidR="000B31F4" w:rsidRPr="00CC2DFF">
              <w:rPr>
                <w:rFonts w:ascii="ＭＳ Ｐゴシック" w:eastAsia="ＭＳ Ｐゴシック" w:hAnsi="ＭＳ Ｐゴシック" w:hint="eastAsia"/>
                <w:b/>
                <w:position w:val="4"/>
                <w:sz w:val="22"/>
                <w:szCs w:val="22"/>
              </w:rPr>
              <w:t>維持審査</w:t>
            </w:r>
            <w:r w:rsidR="009443CB" w:rsidRPr="00CC2DFF">
              <w:rPr>
                <w:rFonts w:ascii="ＭＳ Ｐゴシック" w:eastAsia="ＭＳ Ｐゴシック" w:hAnsi="ＭＳ Ｐゴシック" w:hint="eastAsia"/>
                <w:b/>
                <w:position w:val="4"/>
                <w:sz w:val="22"/>
                <w:szCs w:val="22"/>
              </w:rPr>
              <w:t xml:space="preserve">　　　　</w:t>
            </w:r>
            <w:r w:rsidRPr="00CC2DFF">
              <w:rPr>
                <w:rFonts w:ascii="ＭＳ Ｐゴシック" w:eastAsia="ＭＳ Ｐゴシック" w:hAnsi="ＭＳ Ｐゴシック" w:hint="eastAsia"/>
                <w:b/>
                <w:position w:val="4"/>
                <w:sz w:val="22"/>
                <w:szCs w:val="22"/>
              </w:rPr>
              <w:t>□</w:t>
            </w:r>
            <w:r w:rsidR="000B31F4" w:rsidRPr="00CC2DFF">
              <w:rPr>
                <w:rFonts w:ascii="ＭＳ Ｐゴシック" w:eastAsia="ＭＳ Ｐゴシック" w:hAnsi="ＭＳ Ｐゴシック" w:hint="eastAsia"/>
                <w:b/>
                <w:position w:val="4"/>
                <w:sz w:val="22"/>
                <w:szCs w:val="22"/>
              </w:rPr>
              <w:t xml:space="preserve">更新審査　　</w:t>
            </w:r>
            <w:r w:rsidR="0027497E" w:rsidRPr="00CC2DFF">
              <w:rPr>
                <w:rFonts w:ascii="ＭＳ Ｐゴシック" w:eastAsia="ＭＳ Ｐゴシック" w:hAnsi="ＭＳ Ｐゴシック" w:hint="eastAsia"/>
                <w:b/>
                <w:position w:val="4"/>
                <w:sz w:val="22"/>
                <w:szCs w:val="22"/>
              </w:rPr>
              <w:t xml:space="preserve">　　</w:t>
            </w:r>
            <w:r w:rsidRPr="00CC2DFF">
              <w:rPr>
                <w:rFonts w:ascii="ＭＳ Ｐゴシック" w:eastAsia="ＭＳ Ｐゴシック" w:hAnsi="ＭＳ Ｐゴシック" w:hint="eastAsia"/>
                <w:b/>
                <w:position w:val="4"/>
                <w:sz w:val="22"/>
                <w:szCs w:val="22"/>
              </w:rPr>
              <w:t>□</w:t>
            </w:r>
            <w:r w:rsidR="000B31F4" w:rsidRPr="00CC2DFF">
              <w:rPr>
                <w:rFonts w:ascii="ＭＳ Ｐゴシック" w:eastAsia="ＭＳ Ｐゴシック" w:hAnsi="ＭＳ Ｐゴシック" w:hint="eastAsia"/>
                <w:b/>
                <w:position w:val="4"/>
                <w:sz w:val="22"/>
                <w:szCs w:val="22"/>
              </w:rPr>
              <w:t>その他（　　　　　　　　　　　　　　　　　　　　　　）</w:t>
            </w:r>
          </w:p>
        </w:tc>
      </w:tr>
      <w:tr w:rsidR="009443CB" w:rsidRPr="00CC2DFF" w14:paraId="0F6A6468" w14:textId="77777777" w:rsidTr="008821BD">
        <w:trPr>
          <w:trHeight w:val="355"/>
        </w:trPr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C38BC42" w14:textId="77777777" w:rsidR="009443CB" w:rsidRPr="00CC2DFF" w:rsidRDefault="009443CB" w:rsidP="00CC2DFF">
            <w:pPr>
              <w:spacing w:line="0" w:lineRule="atLeast"/>
              <w:ind w:rightChars="-171" w:right="-359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C2DFF">
              <w:rPr>
                <w:rFonts w:ascii="ＭＳ Ｐゴシック" w:eastAsia="ＭＳ Ｐゴシック" w:hAnsi="ＭＳ Ｐゴシック" w:hint="eastAsia"/>
                <w:b/>
                <w:sz w:val="24"/>
              </w:rPr>
              <w:t>審査予定時期</w:t>
            </w:r>
          </w:p>
        </w:tc>
        <w:tc>
          <w:tcPr>
            <w:tcW w:w="828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9AF9B4" w14:textId="77777777" w:rsidR="009443CB" w:rsidRPr="00CC2DFF" w:rsidRDefault="009443CB" w:rsidP="00CC2DFF">
            <w:pPr>
              <w:spacing w:line="360" w:lineRule="exact"/>
              <w:ind w:rightChars="-171" w:right="-359"/>
              <w:rPr>
                <w:rFonts w:ascii="ＭＳ Ｐゴシック" w:eastAsia="ＭＳ Ｐゴシック" w:hAnsi="ＭＳ Ｐゴシック"/>
                <w:b/>
                <w:position w:val="4"/>
                <w:sz w:val="22"/>
                <w:szCs w:val="22"/>
              </w:rPr>
            </w:pPr>
            <w:r w:rsidRPr="00CC2DFF">
              <w:rPr>
                <w:rFonts w:ascii="ＭＳ Ｐゴシック" w:eastAsia="ＭＳ Ｐゴシック" w:hAnsi="ＭＳ Ｐゴシック" w:hint="eastAsia"/>
                <w:b/>
                <w:position w:val="4"/>
                <w:sz w:val="22"/>
                <w:szCs w:val="22"/>
              </w:rPr>
              <w:t xml:space="preserve">　　　　　　　　　   年　　　　 　　月　　　　　　 日　　　　　　　　　　　　　　　　　　　　　　　　　　　　　　　　　　　　　　　　　　　　　　　　　　　　　　　　　　　</w:t>
            </w:r>
          </w:p>
        </w:tc>
      </w:tr>
      <w:tr w:rsidR="00694775" w:rsidRPr="00CC2DFF" w14:paraId="6A0E38F5" w14:textId="77777777" w:rsidTr="008821BD">
        <w:trPr>
          <w:trHeight w:val="312"/>
        </w:trPr>
        <w:tc>
          <w:tcPr>
            <w:tcW w:w="100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AA08D" w14:textId="77777777" w:rsidR="00694775" w:rsidRPr="009B60E8" w:rsidRDefault="008821BD" w:rsidP="009B60E8">
            <w:pPr>
              <w:spacing w:beforeLines="50" w:before="180" w:line="360" w:lineRule="exact"/>
              <w:ind w:rightChars="-171" w:right="-359"/>
              <w:rPr>
                <w:rFonts w:ascii="ＭＳ Ｐゴシック" w:eastAsia="ＭＳ Ｐゴシック" w:hAnsi="ＭＳ Ｐゴシック"/>
                <w:position w:val="4"/>
                <w:szCs w:val="21"/>
              </w:rPr>
            </w:pPr>
            <w:r w:rsidRPr="009B60E8">
              <w:rPr>
                <w:rFonts w:ascii="ＭＳ Ｐゴシック" w:eastAsia="ＭＳ Ｐゴシック" w:hAnsi="ＭＳ Ｐゴシック" w:hint="eastAsia"/>
                <w:szCs w:val="21"/>
              </w:rPr>
              <w:t>登録内容に変更がある場合は</w:t>
            </w:r>
            <w:r w:rsidR="008271CB" w:rsidRPr="009B60E8">
              <w:rPr>
                <w:rFonts w:ascii="ＭＳ Ｐゴシック" w:eastAsia="ＭＳ Ｐゴシック" w:hAnsi="ＭＳ Ｐゴシック" w:hint="eastAsia"/>
                <w:szCs w:val="21"/>
              </w:rPr>
              <w:t>、</w:t>
            </w:r>
            <w:r w:rsidR="00525464" w:rsidRPr="009B60E8">
              <w:rPr>
                <w:rFonts w:ascii="ＭＳ Ｐゴシック" w:eastAsia="ＭＳ Ｐゴシック" w:hAnsi="ＭＳ Ｐゴシック" w:hint="eastAsia"/>
                <w:szCs w:val="21"/>
              </w:rPr>
              <w:t>御見積りの内容に関係いたしますので</w:t>
            </w:r>
            <w:r w:rsidR="008271CB" w:rsidRPr="009B60E8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694775" w:rsidRPr="009B60E8">
              <w:rPr>
                <w:rFonts w:ascii="ＭＳ Ｐゴシック" w:eastAsia="ＭＳ Ｐゴシック" w:hAnsi="ＭＳ Ｐゴシック" w:hint="eastAsia"/>
                <w:szCs w:val="21"/>
              </w:rPr>
              <w:t>「</w:t>
            </w:r>
            <w:r w:rsidR="00694775" w:rsidRPr="009B60E8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登録内容変更届</w:t>
            </w:r>
            <w:r w:rsidR="00EE4C07" w:rsidRPr="009B60E8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①</w:t>
            </w:r>
            <w:r w:rsidR="00694775" w:rsidRPr="009B60E8">
              <w:rPr>
                <w:rFonts w:ascii="ＭＳ Ｐゴシック" w:eastAsia="ＭＳ Ｐゴシック" w:hAnsi="ＭＳ Ｐゴシック" w:hint="eastAsia"/>
                <w:szCs w:val="21"/>
              </w:rPr>
              <w:t>」を添付願います。</w:t>
            </w:r>
          </w:p>
        </w:tc>
      </w:tr>
    </w:tbl>
    <w:p w14:paraId="3EABF309" w14:textId="77777777" w:rsidR="002F7747" w:rsidRPr="002F7747" w:rsidRDefault="002F7747" w:rsidP="002F7747">
      <w:pPr>
        <w:rPr>
          <w:vanish/>
        </w:rPr>
      </w:pPr>
    </w:p>
    <w:tbl>
      <w:tblPr>
        <w:tblpPr w:leftFromText="142" w:rightFromText="142" w:vertAnchor="text" w:horzAnchor="margin" w:tblpX="-646" w:tblpY="180"/>
        <w:tblW w:w="10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5"/>
        <w:gridCol w:w="8364"/>
      </w:tblGrid>
      <w:tr w:rsidR="0098554C" w:rsidRPr="00CC2DFF" w14:paraId="28042366" w14:textId="77777777" w:rsidTr="002F7747">
        <w:trPr>
          <w:trHeight w:val="531"/>
        </w:trPr>
        <w:tc>
          <w:tcPr>
            <w:tcW w:w="1765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E6E6E6"/>
          </w:tcPr>
          <w:p w14:paraId="6597668D" w14:textId="77777777" w:rsidR="0098554C" w:rsidRPr="00CC2DFF" w:rsidRDefault="0098554C" w:rsidP="00847B14">
            <w:pPr>
              <w:ind w:firstLineChars="100" w:firstLine="241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C2DFF">
              <w:rPr>
                <w:rFonts w:ascii="ＭＳ Ｐゴシック" w:eastAsia="ＭＳ Ｐゴシック" w:hAnsi="ＭＳ Ｐゴシック" w:hint="eastAsia"/>
                <w:b/>
                <w:sz w:val="24"/>
              </w:rPr>
              <w:t>貴社名</w:t>
            </w:r>
          </w:p>
        </w:tc>
        <w:tc>
          <w:tcPr>
            <w:tcW w:w="8364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7C461798" w14:textId="77777777" w:rsidR="0098554C" w:rsidRPr="00CC2DFF" w:rsidRDefault="0098554C" w:rsidP="002F7747">
            <w:pPr>
              <w:adjustRightIn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  <w:bdr w:val="single" w:sz="12" w:space="0" w:color="auto"/>
              </w:rPr>
            </w:pPr>
          </w:p>
        </w:tc>
      </w:tr>
      <w:tr w:rsidR="0098554C" w:rsidRPr="00CC2DFF" w14:paraId="730A5A58" w14:textId="77777777" w:rsidTr="002F24E4">
        <w:trPr>
          <w:trHeight w:val="565"/>
        </w:trPr>
        <w:tc>
          <w:tcPr>
            <w:tcW w:w="1765" w:type="dxa"/>
            <w:tcBorders>
              <w:top w:val="single" w:sz="8" w:space="0" w:color="auto"/>
              <w:left w:val="single" w:sz="12" w:space="0" w:color="auto"/>
              <w:right w:val="double" w:sz="4" w:space="0" w:color="auto"/>
            </w:tcBorders>
            <w:shd w:val="clear" w:color="auto" w:fill="E6E6E6"/>
          </w:tcPr>
          <w:p w14:paraId="41CEB93A" w14:textId="77777777" w:rsidR="0098554C" w:rsidRPr="00CC2DFF" w:rsidRDefault="0098554C" w:rsidP="002F7747">
            <w:pPr>
              <w:ind w:firstLineChars="98" w:firstLine="236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C2DFF">
              <w:rPr>
                <w:rFonts w:ascii="ＭＳ Ｐゴシック" w:eastAsia="ＭＳ Ｐゴシック" w:hAnsi="ＭＳ Ｐゴシック" w:hint="eastAsia"/>
                <w:b/>
                <w:sz w:val="24"/>
              </w:rPr>
              <w:t>事業所名</w:t>
            </w:r>
          </w:p>
        </w:tc>
        <w:tc>
          <w:tcPr>
            <w:tcW w:w="8364" w:type="dxa"/>
            <w:tcBorders>
              <w:top w:val="single" w:sz="8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32A4B040" w14:textId="77777777" w:rsidR="0098554C" w:rsidRPr="00CC2DFF" w:rsidRDefault="0098554C" w:rsidP="002F7747">
            <w:pPr>
              <w:rPr>
                <w:rFonts w:ascii="ＭＳ Ｐゴシック" w:eastAsia="ＭＳ Ｐゴシック" w:hAnsi="ＭＳ Ｐゴシック"/>
                <w:sz w:val="16"/>
                <w:szCs w:val="16"/>
                <w:bdr w:val="single" w:sz="12" w:space="0" w:color="auto"/>
              </w:rPr>
            </w:pPr>
          </w:p>
        </w:tc>
      </w:tr>
      <w:tr w:rsidR="0098554C" w:rsidRPr="00CC2DFF" w14:paraId="225BE6E1" w14:textId="77777777" w:rsidTr="002F7747">
        <w:trPr>
          <w:trHeight w:val="542"/>
        </w:trPr>
        <w:tc>
          <w:tcPr>
            <w:tcW w:w="1765" w:type="dxa"/>
            <w:tcBorders>
              <w:top w:val="single" w:sz="8" w:space="0" w:color="auto"/>
              <w:left w:val="single" w:sz="12" w:space="0" w:color="auto"/>
              <w:right w:val="double" w:sz="4" w:space="0" w:color="auto"/>
            </w:tcBorders>
            <w:shd w:val="clear" w:color="auto" w:fill="E6E6E6"/>
          </w:tcPr>
          <w:p w14:paraId="6F38CCAA" w14:textId="77777777" w:rsidR="0098554C" w:rsidRPr="00CC2DFF" w:rsidRDefault="0098554C" w:rsidP="002F7747">
            <w:pPr>
              <w:ind w:firstLineChars="98" w:firstLine="236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担当部署名</w:t>
            </w:r>
          </w:p>
        </w:tc>
        <w:tc>
          <w:tcPr>
            <w:tcW w:w="836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11088C5" w14:textId="77777777" w:rsidR="0098554C" w:rsidRPr="00CC2DFF" w:rsidRDefault="0098554C" w:rsidP="002F7747">
            <w:pPr>
              <w:rPr>
                <w:rFonts w:ascii="ＭＳ Ｐゴシック" w:eastAsia="ＭＳ Ｐゴシック" w:hAnsi="ＭＳ Ｐゴシック"/>
                <w:sz w:val="16"/>
                <w:szCs w:val="16"/>
                <w:bdr w:val="single" w:sz="12" w:space="0" w:color="auto"/>
              </w:rPr>
            </w:pPr>
          </w:p>
        </w:tc>
      </w:tr>
      <w:tr w:rsidR="0098554C" w:rsidRPr="00CC2DFF" w14:paraId="5EAA99C9" w14:textId="77777777" w:rsidTr="002F7747">
        <w:trPr>
          <w:trHeight w:val="124"/>
        </w:trPr>
        <w:tc>
          <w:tcPr>
            <w:tcW w:w="1765" w:type="dxa"/>
            <w:vMerge w:val="restart"/>
            <w:tcBorders>
              <w:top w:val="single" w:sz="8" w:space="0" w:color="auto"/>
              <w:left w:val="single" w:sz="12" w:space="0" w:color="auto"/>
              <w:right w:val="double" w:sz="4" w:space="0" w:color="auto"/>
            </w:tcBorders>
            <w:shd w:val="clear" w:color="auto" w:fill="E6E6E6"/>
          </w:tcPr>
          <w:p w14:paraId="3AB4FC36" w14:textId="77777777" w:rsidR="0098554C" w:rsidRDefault="0098554C" w:rsidP="002F7747">
            <w:pPr>
              <w:ind w:firstLineChars="198" w:firstLine="398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F42CF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フリガナ</w:t>
            </w:r>
          </w:p>
          <w:p w14:paraId="4C3C7F7B" w14:textId="77777777" w:rsidR="0098554C" w:rsidRPr="00F42CF3" w:rsidRDefault="0098554C" w:rsidP="002F7747">
            <w:pPr>
              <w:ind w:firstLineChars="100" w:firstLine="241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F42CF3">
              <w:rPr>
                <w:rFonts w:ascii="ＭＳ Ｐゴシック" w:eastAsia="ＭＳ Ｐゴシック" w:hAnsi="ＭＳ Ｐゴシック" w:hint="eastAsia"/>
                <w:b/>
                <w:sz w:val="24"/>
              </w:rPr>
              <w:t>担当者名</w:t>
            </w:r>
          </w:p>
        </w:tc>
        <w:tc>
          <w:tcPr>
            <w:tcW w:w="8364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7F35FAF" w14:textId="77777777" w:rsidR="0098554C" w:rsidRPr="00CC2DFF" w:rsidRDefault="0098554C" w:rsidP="002F7747">
            <w:pPr>
              <w:rPr>
                <w:rFonts w:ascii="ＭＳ Ｐゴシック" w:eastAsia="ＭＳ Ｐゴシック" w:hAnsi="ＭＳ Ｐゴシック"/>
                <w:sz w:val="16"/>
                <w:szCs w:val="16"/>
                <w:bdr w:val="single" w:sz="12" w:space="0" w:color="auto"/>
              </w:rPr>
            </w:pPr>
          </w:p>
        </w:tc>
      </w:tr>
      <w:tr w:rsidR="0098554C" w:rsidRPr="00CC2DFF" w14:paraId="7ACD14CB" w14:textId="77777777" w:rsidTr="002F7747">
        <w:trPr>
          <w:trHeight w:val="594"/>
        </w:trPr>
        <w:tc>
          <w:tcPr>
            <w:tcW w:w="1765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E6E6E6"/>
          </w:tcPr>
          <w:p w14:paraId="51DA8C5C" w14:textId="77777777" w:rsidR="0098554C" w:rsidRPr="00F42CF3" w:rsidRDefault="0098554C" w:rsidP="002F7747">
            <w:pPr>
              <w:ind w:firstLineChars="198" w:firstLine="398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847852E" w14:textId="77777777" w:rsidR="0098554C" w:rsidRPr="00CC2DFF" w:rsidRDefault="0098554C" w:rsidP="002F7747">
            <w:pPr>
              <w:rPr>
                <w:rFonts w:ascii="ＭＳ Ｐゴシック" w:eastAsia="ＭＳ Ｐゴシック" w:hAnsi="ＭＳ Ｐゴシック"/>
                <w:sz w:val="16"/>
                <w:szCs w:val="16"/>
                <w:bdr w:val="single" w:sz="12" w:space="0" w:color="auto"/>
              </w:rPr>
            </w:pPr>
          </w:p>
        </w:tc>
      </w:tr>
      <w:tr w:rsidR="0098554C" w:rsidRPr="00CC2DFF" w14:paraId="528C59F3" w14:textId="77777777" w:rsidTr="002F7747">
        <w:trPr>
          <w:trHeight w:val="1554"/>
        </w:trPr>
        <w:tc>
          <w:tcPr>
            <w:tcW w:w="1765" w:type="dxa"/>
            <w:vMerge w:val="restart"/>
            <w:tcBorders>
              <w:top w:val="single" w:sz="8" w:space="0" w:color="auto"/>
              <w:left w:val="single" w:sz="12" w:space="0" w:color="auto"/>
              <w:right w:val="double" w:sz="4" w:space="0" w:color="auto"/>
            </w:tcBorders>
            <w:shd w:val="clear" w:color="auto" w:fill="E6E6E6"/>
          </w:tcPr>
          <w:p w14:paraId="28A39CD8" w14:textId="77777777" w:rsidR="0098554C" w:rsidRDefault="0098554C" w:rsidP="002F774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27C4CFEE" w14:textId="77777777" w:rsidR="0098554C" w:rsidRPr="00CC2DFF" w:rsidRDefault="0098554C" w:rsidP="002F774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44699F8C" w14:textId="77777777" w:rsidR="0098554C" w:rsidRPr="00CC2DFF" w:rsidRDefault="0098554C" w:rsidP="002F774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C2DFF">
              <w:rPr>
                <w:rFonts w:ascii="ＭＳ Ｐゴシック" w:eastAsia="ＭＳ Ｐゴシック" w:hAnsi="ＭＳ Ｐゴシック" w:hint="eastAsia"/>
                <w:b/>
                <w:sz w:val="24"/>
              </w:rPr>
              <w:t>送付先住所</w:t>
            </w:r>
          </w:p>
          <w:p w14:paraId="231A9FA5" w14:textId="77777777" w:rsidR="0098554C" w:rsidRPr="00CC2DFF" w:rsidRDefault="0098554C" w:rsidP="002F7747">
            <w:pPr>
              <w:rPr>
                <w:rFonts w:ascii="ＭＳ Ｐゴシック" w:eastAsia="ＭＳ Ｐゴシック" w:hAnsi="ＭＳ Ｐゴシック"/>
                <w:sz w:val="28"/>
                <w:szCs w:val="28"/>
                <w:bdr w:val="single" w:sz="12" w:space="0" w:color="auto"/>
              </w:rPr>
            </w:pPr>
          </w:p>
        </w:tc>
        <w:tc>
          <w:tcPr>
            <w:tcW w:w="8364" w:type="dxa"/>
            <w:tcBorders>
              <w:top w:val="single" w:sz="8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4F6B31FD" w14:textId="77777777" w:rsidR="0098554C" w:rsidRPr="00CC2DFF" w:rsidRDefault="0098554C" w:rsidP="002F7747">
            <w:pPr>
              <w:rPr>
                <w:rFonts w:ascii="ＭＳ Ｐゴシック" w:eastAsia="ＭＳ Ｐゴシック" w:hAnsi="ＭＳ Ｐゴシック"/>
                <w:sz w:val="28"/>
                <w:szCs w:val="28"/>
                <w:bdr w:val="single" w:sz="12" w:space="0" w:color="auto"/>
              </w:rPr>
            </w:pPr>
            <w:r w:rsidRPr="00CC2D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（〒　　　―　　　　）</w:t>
            </w:r>
          </w:p>
          <w:p w14:paraId="5E69A7D3" w14:textId="77777777" w:rsidR="0098554C" w:rsidRPr="00CC2DFF" w:rsidRDefault="0098554C" w:rsidP="002F7747">
            <w:pPr>
              <w:rPr>
                <w:rFonts w:ascii="ＭＳ Ｐゴシック" w:eastAsia="ＭＳ Ｐゴシック" w:hAnsi="ＭＳ Ｐゴシック"/>
                <w:sz w:val="28"/>
                <w:szCs w:val="28"/>
                <w:bdr w:val="single" w:sz="12" w:space="0" w:color="auto"/>
              </w:rPr>
            </w:pPr>
          </w:p>
          <w:p w14:paraId="16583F98" w14:textId="77777777" w:rsidR="0098554C" w:rsidRPr="00CC2DFF" w:rsidRDefault="0098554C" w:rsidP="002F7747">
            <w:pPr>
              <w:rPr>
                <w:rFonts w:ascii="ＭＳ Ｐゴシック" w:eastAsia="ＭＳ Ｐゴシック" w:hAnsi="ＭＳ Ｐゴシック"/>
                <w:sz w:val="20"/>
                <w:szCs w:val="20"/>
                <w:bdr w:val="single" w:sz="12" w:space="0" w:color="auto"/>
              </w:rPr>
            </w:pPr>
          </w:p>
        </w:tc>
      </w:tr>
      <w:tr w:rsidR="0098554C" w:rsidRPr="00CC2DFF" w14:paraId="08EC7604" w14:textId="77777777" w:rsidTr="002F7747">
        <w:trPr>
          <w:trHeight w:val="270"/>
        </w:trPr>
        <w:tc>
          <w:tcPr>
            <w:tcW w:w="1765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E6E6E6"/>
          </w:tcPr>
          <w:p w14:paraId="6D638DCD" w14:textId="77777777" w:rsidR="0098554C" w:rsidRPr="00CC2DFF" w:rsidRDefault="0098554C" w:rsidP="002F774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6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F43D91A" w14:textId="572F1ABB" w:rsidR="0098554C" w:rsidRPr="00CC2DFF" w:rsidRDefault="0098554C" w:rsidP="002F7747">
            <w:pPr>
              <w:rPr>
                <w:rFonts w:ascii="ＭＳ Ｐゴシック" w:eastAsia="ＭＳ Ｐゴシック" w:hAnsi="ＭＳ Ｐゴシック"/>
                <w:szCs w:val="21"/>
                <w:bdr w:val="single" w:sz="12" w:space="0" w:color="auto"/>
              </w:rPr>
            </w:pPr>
            <w:r w:rsidRPr="009B5D96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電話番号</w:t>
            </w:r>
            <w:r w:rsidRPr="00CC2DFF">
              <w:rPr>
                <w:rFonts w:ascii="ＭＳ Ｐゴシック" w:eastAsia="ＭＳ Ｐゴシック" w:hAnsi="ＭＳ Ｐゴシック" w:hint="eastAsia"/>
                <w:szCs w:val="21"/>
              </w:rPr>
              <w:t xml:space="preserve">　（　　　　　）　　　</w:t>
            </w:r>
            <w:r w:rsidR="002F26A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CC2DFF">
              <w:rPr>
                <w:rFonts w:ascii="ＭＳ Ｐゴシック" w:eastAsia="ＭＳ Ｐゴシック" w:hAnsi="ＭＳ Ｐゴシック" w:hint="eastAsia"/>
                <w:szCs w:val="21"/>
              </w:rPr>
              <w:t xml:space="preserve">　―　　　　　　</w:t>
            </w:r>
            <w:r w:rsidRPr="00CC2DFF">
              <w:rPr>
                <w:rFonts w:ascii="ＭＳ Ｐゴシック" w:eastAsia="ＭＳ Ｐゴシック" w:hAnsi="ＭＳ Ｐゴシック" w:hint="eastAsia"/>
                <w:szCs w:val="21"/>
                <w:bdr w:val="single" w:sz="12" w:space="0" w:color="auto"/>
              </w:rPr>
              <w:t xml:space="preserve">　</w:t>
            </w:r>
          </w:p>
        </w:tc>
      </w:tr>
      <w:tr w:rsidR="0098554C" w:rsidRPr="00CC2DFF" w14:paraId="4661972F" w14:textId="77777777" w:rsidTr="002F24E4">
        <w:trPr>
          <w:trHeight w:val="605"/>
        </w:trPr>
        <w:tc>
          <w:tcPr>
            <w:tcW w:w="1765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</w:tcPr>
          <w:p w14:paraId="72783A70" w14:textId="77777777" w:rsidR="0098554C" w:rsidRPr="00CC2DFF" w:rsidRDefault="0098554C" w:rsidP="002F774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64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66C35E" w14:textId="78C84F8D" w:rsidR="0098554C" w:rsidRPr="00CC2DFF" w:rsidRDefault="0098554C" w:rsidP="002F7747">
            <w:pPr>
              <w:rPr>
                <w:rFonts w:ascii="ＭＳ Ｐゴシック" w:eastAsia="ＭＳ Ｐゴシック" w:hAnsi="ＭＳ Ｐゴシック"/>
                <w:szCs w:val="21"/>
                <w:bdr w:val="single" w:sz="12" w:space="0" w:color="auto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Ｅ-mail：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</w:t>
            </w:r>
          </w:p>
        </w:tc>
      </w:tr>
    </w:tbl>
    <w:p w14:paraId="28F1BC18" w14:textId="77777777" w:rsidR="00CC2DFF" w:rsidRPr="0098554C" w:rsidRDefault="00CC2DFF" w:rsidP="00CC2DFF">
      <w:pPr>
        <w:rPr>
          <w:vanish/>
        </w:rPr>
      </w:pPr>
    </w:p>
    <w:p w14:paraId="5CC9AC46" w14:textId="77777777" w:rsidR="00265F37" w:rsidRPr="005D1561" w:rsidRDefault="00265F37" w:rsidP="00B02A0D">
      <w:pPr>
        <w:spacing w:line="240" w:lineRule="exact"/>
        <w:jc w:val="left"/>
        <w:rPr>
          <w:rFonts w:ascii="ＭＳ Ｐゴシック" w:eastAsia="ＭＳ Ｐゴシック" w:hAnsi="ＭＳ Ｐゴシック"/>
          <w:b/>
          <w:sz w:val="24"/>
        </w:rPr>
      </w:pPr>
    </w:p>
    <w:tbl>
      <w:tblPr>
        <w:tblW w:w="0" w:type="auto"/>
        <w:tblInd w:w="-6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8166"/>
      </w:tblGrid>
      <w:tr w:rsidR="00001969" w14:paraId="3CC72469" w14:textId="77777777" w:rsidTr="00847B14">
        <w:trPr>
          <w:trHeight w:val="726"/>
        </w:trPr>
        <w:tc>
          <w:tcPr>
            <w:tcW w:w="1800" w:type="dxa"/>
            <w:tcBorders>
              <w:right w:val="double" w:sz="4" w:space="0" w:color="auto"/>
            </w:tcBorders>
            <w:shd w:val="clear" w:color="auto" w:fill="E6E6E6"/>
          </w:tcPr>
          <w:p w14:paraId="3C8D73FC" w14:textId="77777777" w:rsidR="00001969" w:rsidRDefault="00CA36A1" w:rsidP="002F26AA">
            <w:pPr>
              <w:spacing w:beforeLines="50" w:before="180" w:line="280" w:lineRule="exact"/>
              <w:ind w:leftChars="90" w:left="208" w:hangingChars="8" w:hanging="19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ご</w:t>
            </w:r>
            <w:r w:rsidR="00A5279E" w:rsidRPr="00CA36A1">
              <w:rPr>
                <w:rFonts w:ascii="ＭＳ Ｐゴシック" w:eastAsia="ＭＳ Ｐゴシック" w:hAnsi="ＭＳ Ｐゴシック" w:hint="eastAsia"/>
                <w:b/>
                <w:sz w:val="24"/>
              </w:rPr>
              <w:t>希望</w:t>
            </w:r>
            <w:r w:rsidR="00847B14">
              <w:rPr>
                <w:rFonts w:ascii="ＭＳ Ｐゴシック" w:eastAsia="ＭＳ Ｐゴシック" w:hAnsi="ＭＳ Ｐゴシック" w:hint="eastAsia"/>
                <w:b/>
                <w:sz w:val="24"/>
              </w:rPr>
              <w:t>日</w:t>
            </w:r>
          </w:p>
          <w:p w14:paraId="7E7ED0D3" w14:textId="68E3794D" w:rsidR="00847B14" w:rsidRPr="002F26AA" w:rsidRDefault="00847B14" w:rsidP="00847B14">
            <w:pPr>
              <w:spacing w:line="240" w:lineRule="exact"/>
              <w:ind w:leftChars="90" w:left="208" w:hangingChars="8" w:hanging="19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Ｅ-mail送信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）</w:t>
            </w:r>
          </w:p>
        </w:tc>
        <w:tc>
          <w:tcPr>
            <w:tcW w:w="8280" w:type="dxa"/>
            <w:tcBorders>
              <w:left w:val="double" w:sz="4" w:space="0" w:color="auto"/>
            </w:tcBorders>
          </w:tcPr>
          <w:p w14:paraId="621E3AEB" w14:textId="0810B707" w:rsidR="00001969" w:rsidRPr="004233B4" w:rsidRDefault="00A5279E" w:rsidP="002C3CD6">
            <w:pPr>
              <w:spacing w:beforeLines="50" w:before="180" w:line="320" w:lineRule="exact"/>
              <w:ind w:firstLineChars="100" w:firstLine="241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　　　</w:t>
            </w:r>
            <w:r w:rsidRPr="004233B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 </w:t>
            </w:r>
            <w:r w:rsidRPr="004233B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日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頃</w:t>
            </w:r>
            <w:r w:rsidRPr="004233B4">
              <w:rPr>
                <w:rFonts w:ascii="ＭＳ Ｐゴシック" w:eastAsia="ＭＳ Ｐゴシック" w:hAnsi="ＭＳ Ｐゴシック" w:hint="eastAsia"/>
                <w:b/>
                <w:sz w:val="24"/>
              </w:rPr>
              <w:t>希望</w:t>
            </w:r>
            <w:r w:rsidR="009B60E8" w:rsidRPr="009B60E8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  <w:r w:rsidR="009B60E8" w:rsidRPr="009B60E8">
              <w:rPr>
                <w:rFonts w:ascii="ＭＳ Ｐゴシック" w:eastAsia="ＭＳ Ｐゴシック" w:hAnsi="ＭＳ Ｐゴシック" w:hint="eastAsia"/>
                <w:bCs/>
                <w:szCs w:val="21"/>
              </w:rPr>
              <w:t>※</w:t>
            </w:r>
          </w:p>
        </w:tc>
      </w:tr>
    </w:tbl>
    <w:p w14:paraId="3ECC9E38" w14:textId="77777777" w:rsidR="00EB32C3" w:rsidRPr="00EB32C3" w:rsidRDefault="0047550F" w:rsidP="00EB32C3">
      <w:pPr>
        <w:spacing w:afterLines="50" w:after="180" w:line="24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　　　</w:t>
      </w:r>
      <w:r w:rsidRPr="00EB32C3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="009B60E8" w:rsidRPr="009B60E8">
        <w:rPr>
          <w:rFonts w:ascii="ＭＳ Ｐゴシック" w:eastAsia="ＭＳ Ｐゴシック" w:hAnsi="ＭＳ Ｐゴシック" w:hint="eastAsia"/>
          <w:bCs/>
          <w:sz w:val="20"/>
          <w:szCs w:val="20"/>
        </w:rPr>
        <w:t>※</w:t>
      </w:r>
      <w:r w:rsidR="00D50102" w:rsidRPr="00EB32C3">
        <w:rPr>
          <w:rFonts w:ascii="ＭＳ Ｐゴシック" w:eastAsia="ＭＳ Ｐゴシック" w:hAnsi="ＭＳ Ｐゴシック" w:hint="eastAsia"/>
          <w:sz w:val="20"/>
          <w:szCs w:val="20"/>
        </w:rPr>
        <w:t>到着希望日</w:t>
      </w:r>
      <w:r w:rsidR="00B50EEE" w:rsidRPr="00EB32C3">
        <w:rPr>
          <w:rFonts w:ascii="ＭＳ Ｐゴシック" w:eastAsia="ＭＳ Ｐゴシック" w:hAnsi="ＭＳ Ｐゴシック" w:hint="eastAsia"/>
          <w:sz w:val="20"/>
          <w:szCs w:val="20"/>
        </w:rPr>
        <w:t>について</w:t>
      </w:r>
      <w:r w:rsidR="00D50102" w:rsidRPr="00EB32C3">
        <w:rPr>
          <w:rFonts w:ascii="ＭＳ Ｐゴシック" w:eastAsia="ＭＳ Ｐゴシック" w:hAnsi="ＭＳ Ｐゴシック" w:hint="eastAsia"/>
          <w:sz w:val="20"/>
          <w:szCs w:val="20"/>
        </w:rPr>
        <w:t>は</w:t>
      </w:r>
      <w:r w:rsidR="00B50EEE" w:rsidRPr="00EB32C3">
        <w:rPr>
          <w:rFonts w:ascii="ＭＳ Ｐゴシック" w:eastAsia="ＭＳ Ｐゴシック" w:hAnsi="ＭＳ Ｐゴシック" w:hint="eastAsia"/>
          <w:sz w:val="20"/>
          <w:szCs w:val="20"/>
        </w:rPr>
        <w:t>少なくとも</w:t>
      </w:r>
      <w:r w:rsidR="00B50EEE" w:rsidRPr="00EB32C3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一週間程</w:t>
      </w:r>
      <w:r w:rsidR="00B50EEE" w:rsidRPr="00EB32C3">
        <w:rPr>
          <w:rFonts w:ascii="ＭＳ Ｐゴシック" w:eastAsia="ＭＳ Ｐゴシック" w:hAnsi="ＭＳ Ｐゴシック" w:hint="eastAsia"/>
          <w:sz w:val="20"/>
          <w:szCs w:val="20"/>
        </w:rPr>
        <w:t>お時間いただきたく、宜しくお願いいたします。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8280"/>
      </w:tblGrid>
      <w:tr w:rsidR="00C2001B" w:rsidRPr="00CC2DFF" w14:paraId="3C1E899B" w14:textId="77777777" w:rsidTr="002C3CD6">
        <w:trPr>
          <w:trHeight w:val="100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ADEAE86" w14:textId="77777777" w:rsidR="00E10C0A" w:rsidRPr="00CC2DFF" w:rsidRDefault="000B31F4" w:rsidP="002C3CD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C2DFF">
              <w:rPr>
                <w:rFonts w:ascii="ＭＳ Ｐゴシック" w:eastAsia="ＭＳ Ｐゴシック" w:hAnsi="ＭＳ Ｐゴシック" w:hint="eastAsia"/>
                <w:b/>
                <w:sz w:val="24"/>
              </w:rPr>
              <w:t>連絡事項等</w:t>
            </w:r>
          </w:p>
        </w:tc>
        <w:tc>
          <w:tcPr>
            <w:tcW w:w="828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DA1EE6" w14:textId="77777777" w:rsidR="00C2001B" w:rsidRPr="00CC2DFF" w:rsidRDefault="00C2001B" w:rsidP="00632D0B">
            <w:pPr>
              <w:rPr>
                <w:rFonts w:ascii="ＭＳ Ｐゴシック" w:eastAsia="ＭＳ Ｐゴシック" w:hAnsi="ＭＳ Ｐゴシック"/>
                <w:sz w:val="24"/>
                <w:u w:val="dotted"/>
              </w:rPr>
            </w:pPr>
            <w:r w:rsidRPr="00CC2DFF"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  <w:t xml:space="preserve">                        </w:t>
            </w:r>
            <w:r w:rsidR="006319AB" w:rsidRPr="00CC2DFF"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  <w:t xml:space="preserve">   </w:t>
            </w:r>
            <w:r w:rsidRPr="00CC2DFF"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  <w:t xml:space="preserve">                               　　　　　</w:t>
            </w:r>
          </w:p>
          <w:p w14:paraId="59E03DB0" w14:textId="77777777" w:rsidR="00C2001B" w:rsidRPr="00CC2DFF" w:rsidRDefault="00C2001B" w:rsidP="00C2001B">
            <w:pPr>
              <w:rPr>
                <w:rFonts w:ascii="ＭＳ Ｐゴシック" w:eastAsia="ＭＳ Ｐゴシック" w:hAnsi="ＭＳ Ｐゴシック"/>
                <w:sz w:val="24"/>
                <w:u w:val="dotted"/>
              </w:rPr>
            </w:pPr>
            <w:r w:rsidRPr="00CC2DFF"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  <w:t xml:space="preserve">                         </w:t>
            </w:r>
            <w:r w:rsidR="006319AB" w:rsidRPr="00CC2DFF"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  <w:t xml:space="preserve">   </w:t>
            </w:r>
            <w:r w:rsidRPr="00CC2DFF"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  <w:t xml:space="preserve">                              　　　　　</w:t>
            </w:r>
          </w:p>
          <w:p w14:paraId="0AAB6481" w14:textId="77777777" w:rsidR="00C2001B" w:rsidRPr="00CC2DFF" w:rsidRDefault="00C2001B" w:rsidP="00C2001B">
            <w:pPr>
              <w:rPr>
                <w:rFonts w:ascii="ＭＳ Ｐゴシック" w:eastAsia="ＭＳ Ｐゴシック" w:hAnsi="ＭＳ Ｐゴシック"/>
                <w:sz w:val="24"/>
                <w:u w:val="dotted"/>
              </w:rPr>
            </w:pPr>
            <w:r w:rsidRPr="00CC2DFF"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  <w:t xml:space="preserve">                         </w:t>
            </w:r>
            <w:r w:rsidR="006319AB" w:rsidRPr="00CC2DFF"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  <w:t xml:space="preserve">   </w:t>
            </w:r>
            <w:r w:rsidRPr="00CC2DFF"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  <w:t xml:space="preserve">                              　　　　　</w:t>
            </w:r>
          </w:p>
          <w:p w14:paraId="6C3B5AFD" w14:textId="77777777" w:rsidR="001C60BC" w:rsidRPr="00CC2DFF" w:rsidRDefault="00C2001B" w:rsidP="007E0B91">
            <w:pPr>
              <w:rPr>
                <w:rFonts w:ascii="ＭＳ Ｐゴシック" w:eastAsia="ＭＳ Ｐゴシック" w:hAnsi="ＭＳ Ｐゴシック"/>
                <w:sz w:val="24"/>
                <w:u w:val="dotted"/>
              </w:rPr>
            </w:pPr>
            <w:r w:rsidRPr="00CC2DFF"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  <w:t xml:space="preserve">                         </w:t>
            </w:r>
            <w:r w:rsidR="006319AB" w:rsidRPr="00CC2DFF"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  <w:t xml:space="preserve">   </w:t>
            </w:r>
            <w:r w:rsidRPr="00CC2DFF"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  <w:t xml:space="preserve">                              　　　　　</w:t>
            </w:r>
          </w:p>
        </w:tc>
      </w:tr>
    </w:tbl>
    <w:p w14:paraId="7A91D626" w14:textId="496198E4" w:rsidR="0057161E" w:rsidRDefault="00CA36A1" w:rsidP="00904B02">
      <w:pPr>
        <w:spacing w:beforeLines="50" w:before="180"/>
        <w:ind w:leftChars="-342" w:left="38" w:rightChars="-579" w:right="-1216" w:hangingChars="360" w:hanging="756"/>
        <w:rPr>
          <w:rFonts w:ascii="ＭＳ Ｐゴシック" w:eastAsia="ＭＳ Ｐゴシック" w:hAnsi="ＭＳ Ｐ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02766A" wp14:editId="1EC0113A">
                <wp:simplePos x="0" y="0"/>
                <wp:positionH relativeFrom="column">
                  <wp:posOffset>-282575</wp:posOffset>
                </wp:positionH>
                <wp:positionV relativeFrom="paragraph">
                  <wp:posOffset>36195</wp:posOffset>
                </wp:positionV>
                <wp:extent cx="5943600" cy="297180"/>
                <wp:effectExtent l="3175" t="1905" r="6350" b="5715"/>
                <wp:wrapNone/>
                <wp:docPr id="167735923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971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192B5" w14:textId="77777777" w:rsidR="009443CB" w:rsidRPr="003D3553" w:rsidRDefault="009443CB" w:rsidP="0057161E">
                            <w:pPr>
                              <w:spacing w:line="220" w:lineRule="exact"/>
                              <w:ind w:left="160" w:hangingChars="100" w:hanging="16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AF3CE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ご記入いただきましたお客様の個人情報は、法令に基づいて、弊社が実施している審査登録業務に係わる連絡・調整、並びに弊社の事業のご案内に限り利用させていただきます。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2766A" id="Text Box 15" o:spid="_x0000_s1028" type="#_x0000_t202" style="position:absolute;left:0;text-align:left;margin-left:-22.25pt;margin-top:2.85pt;width:468pt;height:23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" stroked="f">
                <v:fill opacity="0"/>
                <v:textbox style="mso-fit-shape-to-text:t" inset="5.85pt,.7pt,5.85pt,.7pt">
                  <w:txbxContent>
                    <w:p w14:paraId="3EB192B5" w14:textId="77777777" w:rsidR="009443CB" w:rsidRPr="003D3553" w:rsidRDefault="009443CB" w:rsidP="0057161E">
                      <w:pPr>
                        <w:spacing w:line="220" w:lineRule="exact"/>
                        <w:ind w:left="160" w:hangingChars="100" w:hanging="16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AF3CE2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ご記入いただきましたお客様の個人情報は、法令に基づいて、弊社が実施している審査登録業務に係わる連絡・調整、並びに弊社の事業のご案内に限り利用させていただきます。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tblpX="-612" w:tblpY="166"/>
        <w:tblOverlap w:val="never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2D268E" w:rsidRPr="00CC2DFF" w14:paraId="151A8F2B" w14:textId="77777777" w:rsidTr="00847B14">
        <w:trPr>
          <w:trHeight w:val="1264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2" w:rightFromText="142" w:vertAnchor="text" w:horzAnchor="margin" w:tblpXSpec="right" w:tblpY="64"/>
              <w:tblOverlap w:val="never"/>
              <w:tblW w:w="3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80"/>
              <w:gridCol w:w="1080"/>
              <w:gridCol w:w="1080"/>
            </w:tblGrid>
            <w:tr w:rsidR="002F26AA" w:rsidRPr="00CC2DFF" w14:paraId="5111C574" w14:textId="77777777" w:rsidTr="002F26AA">
              <w:tc>
                <w:tcPr>
                  <w:tcW w:w="1080" w:type="dxa"/>
                  <w:shd w:val="clear" w:color="auto" w:fill="auto"/>
                </w:tcPr>
                <w:p w14:paraId="25E08B3F" w14:textId="77777777" w:rsidR="002F26AA" w:rsidRPr="00CC2DFF" w:rsidRDefault="002F26AA" w:rsidP="002F26AA">
                  <w:pPr>
                    <w:jc w:val="center"/>
                    <w:rPr>
                      <w:sz w:val="20"/>
                      <w:szCs w:val="20"/>
                    </w:rPr>
                  </w:pPr>
                  <w:r w:rsidRPr="00CC2DFF">
                    <w:rPr>
                      <w:rFonts w:hint="eastAsia"/>
                      <w:sz w:val="20"/>
                      <w:szCs w:val="20"/>
                    </w:rPr>
                    <w:t>受付日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324ABAF7" w14:textId="77777777" w:rsidR="002F26AA" w:rsidRPr="00CC2DFF" w:rsidRDefault="002F26AA" w:rsidP="002F26AA">
                  <w:pPr>
                    <w:jc w:val="center"/>
                    <w:rPr>
                      <w:sz w:val="20"/>
                      <w:szCs w:val="20"/>
                    </w:rPr>
                  </w:pPr>
                  <w:r w:rsidRPr="00CC2DFF">
                    <w:rPr>
                      <w:rFonts w:hint="eastAsia"/>
                      <w:sz w:val="20"/>
                      <w:szCs w:val="20"/>
                    </w:rPr>
                    <w:t>対応日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77F36FB7" w14:textId="77777777" w:rsidR="002F26AA" w:rsidRPr="00CC2DFF" w:rsidRDefault="002F26AA" w:rsidP="002F26AA">
                  <w:pPr>
                    <w:jc w:val="center"/>
                    <w:rPr>
                      <w:sz w:val="20"/>
                      <w:szCs w:val="20"/>
                    </w:rPr>
                  </w:pPr>
                  <w:r w:rsidRPr="00CC2DFF">
                    <w:rPr>
                      <w:rFonts w:hint="eastAsia"/>
                      <w:sz w:val="20"/>
                      <w:szCs w:val="20"/>
                    </w:rPr>
                    <w:t>発送日</w:t>
                  </w:r>
                </w:p>
              </w:tc>
            </w:tr>
            <w:tr w:rsidR="002F26AA" w:rsidRPr="00CC2DFF" w14:paraId="72430DCF" w14:textId="77777777" w:rsidTr="002F26AA">
              <w:trPr>
                <w:trHeight w:val="756"/>
              </w:trPr>
              <w:tc>
                <w:tcPr>
                  <w:tcW w:w="1080" w:type="dxa"/>
                  <w:shd w:val="clear" w:color="auto" w:fill="auto"/>
                </w:tcPr>
                <w:p w14:paraId="31D0C44A" w14:textId="77777777" w:rsidR="002F26AA" w:rsidRPr="00CC2DFF" w:rsidRDefault="002F26AA" w:rsidP="002F26AA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310719DC" w14:textId="77777777" w:rsidR="002F26AA" w:rsidRPr="00CC2DFF" w:rsidRDefault="002F26AA" w:rsidP="002F26AA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7877D1A1" w14:textId="77777777" w:rsidR="002F26AA" w:rsidRPr="00CC2DFF" w:rsidRDefault="002F26AA" w:rsidP="002F26AA">
                  <w:pPr>
                    <w:rPr>
                      <w:b/>
                      <w:sz w:val="24"/>
                    </w:rPr>
                  </w:pPr>
                </w:p>
                <w:p w14:paraId="27B1FCFC" w14:textId="77777777" w:rsidR="002F26AA" w:rsidRPr="00CC2DFF" w:rsidRDefault="002F26AA" w:rsidP="002F26AA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14:paraId="0BDF6B0D" w14:textId="77777777" w:rsidR="002D268E" w:rsidRPr="00CC2DFF" w:rsidRDefault="005D1561" w:rsidP="009B60E8">
            <w:pPr>
              <w:ind w:rightChars="-579" w:right="-1216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04B02">
              <w:rPr>
                <w:rFonts w:ascii="ＭＳ Ｐゴシック" w:eastAsia="ＭＳ Ｐゴシック" w:hAnsi="ＭＳ Ｐゴシック" w:hint="eastAsia"/>
                <w:szCs w:val="21"/>
              </w:rPr>
              <w:t>JCQA記入欄</w:t>
            </w:r>
          </w:p>
        </w:tc>
      </w:tr>
    </w:tbl>
    <w:p w14:paraId="36F31600" w14:textId="7A86D9A9" w:rsidR="00FB5604" w:rsidRPr="00AF3CE2" w:rsidRDefault="002F26AA" w:rsidP="002F26AA">
      <w:pPr>
        <w:spacing w:line="240" w:lineRule="exact"/>
        <w:jc w:val="righ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2024.10</w:t>
      </w:r>
    </w:p>
    <w:sectPr w:rsidR="00FB5604" w:rsidRPr="00AF3CE2" w:rsidSect="009443CB">
      <w:pgSz w:w="11906" w:h="16838"/>
      <w:pgMar w:top="426" w:right="926" w:bottom="426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CFEE0" w14:textId="77777777" w:rsidR="0090177B" w:rsidRDefault="0090177B">
      <w:r>
        <w:separator/>
      </w:r>
    </w:p>
  </w:endnote>
  <w:endnote w:type="continuationSeparator" w:id="0">
    <w:p w14:paraId="2F4C7033" w14:textId="77777777" w:rsidR="0090177B" w:rsidRDefault="0090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4F75B" w14:textId="77777777" w:rsidR="0090177B" w:rsidRDefault="0090177B">
      <w:r>
        <w:separator/>
      </w:r>
    </w:p>
  </w:footnote>
  <w:footnote w:type="continuationSeparator" w:id="0">
    <w:p w14:paraId="267202C4" w14:textId="77777777" w:rsidR="0090177B" w:rsidRDefault="00901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92005"/>
    <w:multiLevelType w:val="hybridMultilevel"/>
    <w:tmpl w:val="C6809878"/>
    <w:lvl w:ilvl="0" w:tplc="92FEC87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387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8A"/>
    <w:rsid w:val="00001969"/>
    <w:rsid w:val="00014FF2"/>
    <w:rsid w:val="00015740"/>
    <w:rsid w:val="00044A68"/>
    <w:rsid w:val="000652C3"/>
    <w:rsid w:val="000A1622"/>
    <w:rsid w:val="000B31F4"/>
    <w:rsid w:val="000C4523"/>
    <w:rsid w:val="000D1E6E"/>
    <w:rsid w:val="0012323F"/>
    <w:rsid w:val="001A4D5D"/>
    <w:rsid w:val="001B5D87"/>
    <w:rsid w:val="001C4883"/>
    <w:rsid w:val="001C60BC"/>
    <w:rsid w:val="001F1510"/>
    <w:rsid w:val="00214E7B"/>
    <w:rsid w:val="0025761B"/>
    <w:rsid w:val="00265F37"/>
    <w:rsid w:val="00270BC6"/>
    <w:rsid w:val="0027497E"/>
    <w:rsid w:val="002C3CD6"/>
    <w:rsid w:val="002D268E"/>
    <w:rsid w:val="002D328C"/>
    <w:rsid w:val="002F0F94"/>
    <w:rsid w:val="002F1EBC"/>
    <w:rsid w:val="002F24E4"/>
    <w:rsid w:val="002F26AA"/>
    <w:rsid w:val="002F7747"/>
    <w:rsid w:val="00324B65"/>
    <w:rsid w:val="003278BC"/>
    <w:rsid w:val="00361276"/>
    <w:rsid w:val="00364E15"/>
    <w:rsid w:val="003B7D3B"/>
    <w:rsid w:val="003E0C5C"/>
    <w:rsid w:val="003E2EB1"/>
    <w:rsid w:val="00413BEF"/>
    <w:rsid w:val="00415C59"/>
    <w:rsid w:val="004233B4"/>
    <w:rsid w:val="00443097"/>
    <w:rsid w:val="00464763"/>
    <w:rsid w:val="0047550F"/>
    <w:rsid w:val="004762D6"/>
    <w:rsid w:val="00481178"/>
    <w:rsid w:val="00495088"/>
    <w:rsid w:val="004A028A"/>
    <w:rsid w:val="004A1B47"/>
    <w:rsid w:val="004A75FA"/>
    <w:rsid w:val="004B6CBD"/>
    <w:rsid w:val="004D0769"/>
    <w:rsid w:val="004F0A00"/>
    <w:rsid w:val="00507193"/>
    <w:rsid w:val="00525464"/>
    <w:rsid w:val="0057161E"/>
    <w:rsid w:val="00571E22"/>
    <w:rsid w:val="005902BE"/>
    <w:rsid w:val="005B4A6F"/>
    <w:rsid w:val="005C71C9"/>
    <w:rsid w:val="005D1561"/>
    <w:rsid w:val="00603AD9"/>
    <w:rsid w:val="00622757"/>
    <w:rsid w:val="00624779"/>
    <w:rsid w:val="006319AB"/>
    <w:rsid w:val="00632D0B"/>
    <w:rsid w:val="00640BB1"/>
    <w:rsid w:val="00694775"/>
    <w:rsid w:val="006D1BA0"/>
    <w:rsid w:val="00726C83"/>
    <w:rsid w:val="00783040"/>
    <w:rsid w:val="007B361D"/>
    <w:rsid w:val="007C005D"/>
    <w:rsid w:val="007E0B91"/>
    <w:rsid w:val="008271CB"/>
    <w:rsid w:val="008302A2"/>
    <w:rsid w:val="00840201"/>
    <w:rsid w:val="00845109"/>
    <w:rsid w:val="00847B14"/>
    <w:rsid w:val="00847F15"/>
    <w:rsid w:val="00862E2D"/>
    <w:rsid w:val="008821BD"/>
    <w:rsid w:val="0089714E"/>
    <w:rsid w:val="008A316E"/>
    <w:rsid w:val="008D320A"/>
    <w:rsid w:val="0090177B"/>
    <w:rsid w:val="00904B02"/>
    <w:rsid w:val="009443CB"/>
    <w:rsid w:val="0097124E"/>
    <w:rsid w:val="009765AD"/>
    <w:rsid w:val="00983AE0"/>
    <w:rsid w:val="0098554C"/>
    <w:rsid w:val="009B5D96"/>
    <w:rsid w:val="009B60E8"/>
    <w:rsid w:val="009F3AB2"/>
    <w:rsid w:val="00A03BFE"/>
    <w:rsid w:val="00A17B0F"/>
    <w:rsid w:val="00A43A74"/>
    <w:rsid w:val="00A5279E"/>
    <w:rsid w:val="00AB6D84"/>
    <w:rsid w:val="00AF3CE2"/>
    <w:rsid w:val="00B004BD"/>
    <w:rsid w:val="00B01073"/>
    <w:rsid w:val="00B02A0D"/>
    <w:rsid w:val="00B0624E"/>
    <w:rsid w:val="00B1067C"/>
    <w:rsid w:val="00B50EEE"/>
    <w:rsid w:val="00B55474"/>
    <w:rsid w:val="00BB7061"/>
    <w:rsid w:val="00C2001B"/>
    <w:rsid w:val="00C318C6"/>
    <w:rsid w:val="00C52FCE"/>
    <w:rsid w:val="00C601E0"/>
    <w:rsid w:val="00C6736B"/>
    <w:rsid w:val="00CA36A1"/>
    <w:rsid w:val="00CA5120"/>
    <w:rsid w:val="00CC2DFF"/>
    <w:rsid w:val="00CD47B6"/>
    <w:rsid w:val="00CE3EEE"/>
    <w:rsid w:val="00D50102"/>
    <w:rsid w:val="00D81075"/>
    <w:rsid w:val="00D8559F"/>
    <w:rsid w:val="00DC54FE"/>
    <w:rsid w:val="00DD5F62"/>
    <w:rsid w:val="00DE7662"/>
    <w:rsid w:val="00E10C0A"/>
    <w:rsid w:val="00E11D88"/>
    <w:rsid w:val="00E343D8"/>
    <w:rsid w:val="00E34B0C"/>
    <w:rsid w:val="00E34C31"/>
    <w:rsid w:val="00E806CB"/>
    <w:rsid w:val="00E823C9"/>
    <w:rsid w:val="00EB32C3"/>
    <w:rsid w:val="00EC18A3"/>
    <w:rsid w:val="00ED113D"/>
    <w:rsid w:val="00EE4C07"/>
    <w:rsid w:val="00EF2A86"/>
    <w:rsid w:val="00EF3A91"/>
    <w:rsid w:val="00F033C1"/>
    <w:rsid w:val="00F03675"/>
    <w:rsid w:val="00F13296"/>
    <w:rsid w:val="00F35FB8"/>
    <w:rsid w:val="00F36EC5"/>
    <w:rsid w:val="00F72B37"/>
    <w:rsid w:val="00F93D20"/>
    <w:rsid w:val="00FB5604"/>
    <w:rsid w:val="00FC654C"/>
    <w:rsid w:val="00FD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97FCC"/>
  <w15:chartTrackingRefBased/>
  <w15:docId w15:val="{A33F2B33-7665-4DDB-8078-1BAB6D5C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7F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8107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8107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24779"/>
    <w:rPr>
      <w:rFonts w:ascii="Arial" w:eastAsia="ＭＳ ゴシック" w:hAnsi="Arial"/>
      <w:sz w:val="18"/>
      <w:szCs w:val="18"/>
    </w:rPr>
  </w:style>
  <w:style w:type="character" w:styleId="a7">
    <w:name w:val="Hyperlink"/>
    <w:rsid w:val="00F03675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F03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oiawase_mitsumori@jcqa.c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oiawase_mitsumori@jcqa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記入日　　　　　年　　月　　日</vt:lpstr>
      <vt:lpstr>　　　　　　　　　　　　　　　　　　　　記入日　　　　　年　　月　　日　</vt:lpstr>
    </vt:vector>
  </TitlesOfParts>
  <Company>Microsoft</Company>
  <LinksUpToDate>false</LinksUpToDate>
  <CharactersWithSpaces>978</CharactersWithSpaces>
  <SharedDoc>false</SharedDoc>
  <HLinks>
    <vt:vector size="6" baseType="variant">
      <vt:variant>
        <vt:i4>6094854</vt:i4>
      </vt:variant>
      <vt:variant>
        <vt:i4>0</vt:i4>
      </vt:variant>
      <vt:variant>
        <vt:i4>0</vt:i4>
      </vt:variant>
      <vt:variant>
        <vt:i4>5</vt:i4>
      </vt:variant>
      <vt:variant>
        <vt:lpwstr>mailto:otoiawase_mitsumori@jcqa.co.jp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記入日　　　　　年　　月　　日</dc:title>
  <dc:subject/>
  <dc:creator>Kameyama</dc:creator>
  <cp:keywords/>
  <cp:lastModifiedBy>澤 庸子</cp:lastModifiedBy>
  <cp:revision>5</cp:revision>
  <cp:lastPrinted>2022-04-21T08:17:00Z</cp:lastPrinted>
  <dcterms:created xsi:type="dcterms:W3CDTF">2024-10-03T08:26:00Z</dcterms:created>
  <dcterms:modified xsi:type="dcterms:W3CDTF">2024-10-03T09:05:00Z</dcterms:modified>
</cp:coreProperties>
</file>